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3D" w:rsidRDefault="00B4453D" w:rsidP="00F5673C">
      <w:pPr>
        <w:pStyle w:val="NoSpacing"/>
      </w:pPr>
    </w:p>
    <w:p w:rsidR="00D252D1" w:rsidRDefault="00D252D1" w:rsidP="002F2BF6">
      <w:pPr>
        <w:jc w:val="center"/>
        <w:rPr>
          <w:b/>
        </w:rPr>
      </w:pPr>
    </w:p>
    <w:p w:rsidR="00FC15E2" w:rsidRPr="00FC15E2" w:rsidRDefault="009B4AD0" w:rsidP="002F2BF6">
      <w:pPr>
        <w:jc w:val="center"/>
        <w:rPr>
          <w:b/>
        </w:rPr>
      </w:pPr>
      <w:r>
        <w:rPr>
          <w:b/>
        </w:rPr>
        <w:t>Minutes of</w:t>
      </w:r>
      <w:r w:rsidR="00FC15E2" w:rsidRPr="00FC15E2">
        <w:rPr>
          <w:b/>
        </w:rPr>
        <w:t xml:space="preserve"> the Planning Committee meeting of Chidham &amp; Hambrook Parish Council held at Chidh</w:t>
      </w:r>
      <w:r w:rsidR="00071497">
        <w:rPr>
          <w:b/>
        </w:rPr>
        <w:t xml:space="preserve">am Village Hall on </w:t>
      </w:r>
      <w:r w:rsidR="002B08CB">
        <w:rPr>
          <w:b/>
        </w:rPr>
        <w:t>21</w:t>
      </w:r>
      <w:r w:rsidR="002B08CB" w:rsidRPr="002B08CB">
        <w:rPr>
          <w:b/>
          <w:vertAlign w:val="superscript"/>
        </w:rPr>
        <w:t>st</w:t>
      </w:r>
      <w:r w:rsidR="002B08CB">
        <w:rPr>
          <w:b/>
        </w:rPr>
        <w:t xml:space="preserve"> November</w:t>
      </w:r>
      <w:r w:rsidR="00873AE1">
        <w:rPr>
          <w:b/>
        </w:rPr>
        <w:t xml:space="preserve"> 2017</w:t>
      </w:r>
      <w:r w:rsidR="00B31D55">
        <w:rPr>
          <w:b/>
        </w:rPr>
        <w:t xml:space="preserve"> at 7.0</w:t>
      </w:r>
      <w:r w:rsidR="00FC15E2" w:rsidRPr="00FC15E2">
        <w:rPr>
          <w:b/>
        </w:rPr>
        <w:t>0 p.m.</w:t>
      </w:r>
    </w:p>
    <w:p w:rsidR="00FC15E2" w:rsidRDefault="00FC15E2"/>
    <w:p w:rsidR="00FC15E2" w:rsidRDefault="00FC15E2"/>
    <w:p w:rsidR="00F01F48" w:rsidRDefault="00FC15E2" w:rsidP="009E494E">
      <w:r>
        <w:rPr>
          <w:b/>
        </w:rPr>
        <w:t>Present:</w:t>
      </w:r>
      <w:r>
        <w:rPr>
          <w:b/>
        </w:rPr>
        <w:tab/>
      </w:r>
      <w:r w:rsidR="0066270B">
        <w:t>Cllr Andy Collins (Chairman)</w:t>
      </w:r>
      <w:r>
        <w:t xml:space="preserve"> </w:t>
      </w:r>
      <w:r>
        <w:tab/>
      </w:r>
      <w:r w:rsidR="00F01F48">
        <w:tab/>
        <w:t xml:space="preserve">Cllr </w:t>
      </w:r>
      <w:r w:rsidR="002B08CB">
        <w:t>Ina Littlefield</w:t>
      </w:r>
    </w:p>
    <w:p w:rsidR="00185D9A" w:rsidRDefault="00E04ED9" w:rsidP="009E494E">
      <w:r>
        <w:tab/>
      </w:r>
      <w:r w:rsidR="00F01F48">
        <w:t xml:space="preserve">         </w:t>
      </w:r>
      <w:r w:rsidR="00F01F48">
        <w:tab/>
      </w:r>
      <w:r w:rsidR="007A2130">
        <w:t xml:space="preserve">Cllr </w:t>
      </w:r>
      <w:r w:rsidR="003E58B8">
        <w:t>Jacky Sheppard</w:t>
      </w:r>
      <w:r w:rsidR="00F01F48">
        <w:tab/>
      </w:r>
      <w:r w:rsidR="00F01F48">
        <w:tab/>
      </w:r>
      <w:r w:rsidR="00F01F48">
        <w:tab/>
      </w:r>
      <w:r w:rsidR="00185D9A">
        <w:t>Cllr Geoffrey Hyde</w:t>
      </w:r>
      <w:r w:rsidR="001905DC">
        <w:tab/>
      </w:r>
      <w:r w:rsidR="00301C0E">
        <w:tab/>
      </w:r>
      <w:r w:rsidR="00301C0E">
        <w:tab/>
      </w:r>
    </w:p>
    <w:p w:rsidR="0020189A" w:rsidRPr="005946A3" w:rsidRDefault="0020189A"/>
    <w:p w:rsidR="00BF2762" w:rsidRPr="00846452" w:rsidRDefault="00BF2762">
      <w:pPr>
        <w:rPr>
          <w:b/>
        </w:rPr>
      </w:pPr>
    </w:p>
    <w:p w:rsidR="002E6A3A" w:rsidRPr="00846452" w:rsidRDefault="00301C0E">
      <w:pPr>
        <w:rPr>
          <w:b/>
        </w:rPr>
      </w:pPr>
      <w:r w:rsidRPr="00846452">
        <w:rPr>
          <w:b/>
        </w:rPr>
        <w:t>2</w:t>
      </w:r>
      <w:r w:rsidR="002B08CB" w:rsidRPr="00846452">
        <w:rPr>
          <w:b/>
        </w:rPr>
        <w:t>15</w:t>
      </w:r>
      <w:r w:rsidR="00BF2762" w:rsidRPr="00846452">
        <w:rPr>
          <w:b/>
        </w:rPr>
        <w:t xml:space="preserve">.17 </w:t>
      </w:r>
      <w:r w:rsidR="002E6A3A" w:rsidRPr="00846452">
        <w:rPr>
          <w:b/>
        </w:rPr>
        <w:t>Apologies for absence</w:t>
      </w:r>
    </w:p>
    <w:p w:rsidR="00150A20" w:rsidRPr="00846452" w:rsidRDefault="009B4AD0" w:rsidP="00150A20">
      <w:pPr>
        <w:rPr>
          <w:b/>
        </w:rPr>
      </w:pPr>
      <w:r w:rsidRPr="00846452">
        <w:rPr>
          <w:b/>
        </w:rPr>
        <w:t xml:space="preserve"> </w:t>
      </w:r>
    </w:p>
    <w:p w:rsidR="009E494E" w:rsidRPr="00846452" w:rsidRDefault="00301C0E" w:rsidP="00150A20">
      <w:r w:rsidRPr="00846452">
        <w:t xml:space="preserve">Apologies for absence had been received from </w:t>
      </w:r>
      <w:r w:rsidR="00846452">
        <w:t xml:space="preserve"> Cllrs Cliff Archer and Jane Towers.</w:t>
      </w:r>
    </w:p>
    <w:p w:rsidR="009B4AD0" w:rsidRPr="00846452" w:rsidRDefault="009B4AD0"/>
    <w:p w:rsidR="009B4AD0" w:rsidRPr="00846452" w:rsidRDefault="00301C0E">
      <w:pPr>
        <w:rPr>
          <w:b/>
        </w:rPr>
      </w:pPr>
      <w:r w:rsidRPr="00846452">
        <w:rPr>
          <w:b/>
        </w:rPr>
        <w:t>2</w:t>
      </w:r>
      <w:r w:rsidR="002B08CB" w:rsidRPr="00846452">
        <w:rPr>
          <w:b/>
        </w:rPr>
        <w:t>16</w:t>
      </w:r>
      <w:r w:rsidR="00BF2762" w:rsidRPr="00846452">
        <w:rPr>
          <w:b/>
        </w:rPr>
        <w:t>.</w:t>
      </w:r>
      <w:r w:rsidR="006D04AC" w:rsidRPr="00846452">
        <w:rPr>
          <w:b/>
        </w:rPr>
        <w:t>17</w:t>
      </w:r>
      <w:r w:rsidR="002E20E0" w:rsidRPr="00846452">
        <w:rPr>
          <w:b/>
        </w:rPr>
        <w:t xml:space="preserve"> </w:t>
      </w:r>
      <w:r w:rsidR="00B036D2" w:rsidRPr="00846452">
        <w:rPr>
          <w:b/>
        </w:rPr>
        <w:t>Declarations of Disclosable Pecuniary Interests, if any:</w:t>
      </w:r>
    </w:p>
    <w:p w:rsidR="002E6A3A" w:rsidRPr="00846452" w:rsidRDefault="002E6A3A">
      <w:pPr>
        <w:rPr>
          <w:b/>
        </w:rPr>
      </w:pPr>
    </w:p>
    <w:p w:rsidR="00B036D2" w:rsidRPr="00846452" w:rsidRDefault="00B036D2">
      <w:r w:rsidRPr="00846452">
        <w:t>a) There were no declarations of interest</w:t>
      </w:r>
    </w:p>
    <w:p w:rsidR="00B036D2" w:rsidRPr="00846452" w:rsidRDefault="00B036D2">
      <w:r w:rsidRPr="00846452">
        <w:t>b) There were no dispensation requests</w:t>
      </w:r>
    </w:p>
    <w:p w:rsidR="009E494E" w:rsidRPr="00846452" w:rsidRDefault="009E494E"/>
    <w:p w:rsidR="009E494E" w:rsidRPr="00846452" w:rsidRDefault="00301C0E">
      <w:pPr>
        <w:rPr>
          <w:b/>
        </w:rPr>
      </w:pPr>
      <w:r w:rsidRPr="00846452">
        <w:rPr>
          <w:b/>
        </w:rPr>
        <w:t>2</w:t>
      </w:r>
      <w:r w:rsidR="002B08CB" w:rsidRPr="00846452">
        <w:rPr>
          <w:b/>
        </w:rPr>
        <w:t>17</w:t>
      </w:r>
      <w:r w:rsidR="006D04AC" w:rsidRPr="00846452">
        <w:rPr>
          <w:b/>
        </w:rPr>
        <w:t>.17</w:t>
      </w:r>
      <w:r w:rsidR="009E494E" w:rsidRPr="00846452">
        <w:rPr>
          <w:b/>
        </w:rPr>
        <w:t xml:space="preserve"> Minutes of t</w:t>
      </w:r>
      <w:r w:rsidRPr="00846452">
        <w:rPr>
          <w:b/>
        </w:rPr>
        <w:t xml:space="preserve">he Planning Committee held on </w:t>
      </w:r>
      <w:r w:rsidR="002B08CB" w:rsidRPr="00846452">
        <w:rPr>
          <w:b/>
        </w:rPr>
        <w:t>31</w:t>
      </w:r>
      <w:r w:rsidR="002B08CB" w:rsidRPr="00846452">
        <w:rPr>
          <w:b/>
          <w:vertAlign w:val="superscript"/>
        </w:rPr>
        <w:t>st</w:t>
      </w:r>
      <w:r w:rsidR="002B08CB" w:rsidRPr="00846452">
        <w:rPr>
          <w:b/>
        </w:rPr>
        <w:t xml:space="preserve"> October 2017</w:t>
      </w:r>
    </w:p>
    <w:p w:rsidR="009E494E" w:rsidRPr="00846452" w:rsidRDefault="009E494E">
      <w:pPr>
        <w:rPr>
          <w:b/>
        </w:rPr>
      </w:pPr>
    </w:p>
    <w:p w:rsidR="009E494E" w:rsidRPr="00846452" w:rsidRDefault="00016A68" w:rsidP="009E494E">
      <w:r w:rsidRPr="00846452">
        <w:t>Resolved that</w:t>
      </w:r>
      <w:r w:rsidR="003E2E67" w:rsidRPr="00846452">
        <w:t xml:space="preserve"> </w:t>
      </w:r>
      <w:r w:rsidR="009E494E" w:rsidRPr="00846452">
        <w:t>the Minutes of</w:t>
      </w:r>
      <w:r w:rsidR="00875517" w:rsidRPr="00846452">
        <w:t xml:space="preserve"> the Planning Meeting held on </w:t>
      </w:r>
      <w:r w:rsidR="002B08CB" w:rsidRPr="00846452">
        <w:t>31</w:t>
      </w:r>
      <w:r w:rsidR="002B08CB" w:rsidRPr="00846452">
        <w:rPr>
          <w:vertAlign w:val="superscript"/>
        </w:rPr>
        <w:t>st</w:t>
      </w:r>
      <w:r w:rsidR="002B08CB" w:rsidRPr="00846452">
        <w:t xml:space="preserve"> October 2017</w:t>
      </w:r>
      <w:r w:rsidR="009E494E" w:rsidRPr="00846452">
        <w:t xml:space="preserve"> be approved as a correct record and signed by </w:t>
      </w:r>
      <w:r w:rsidR="005B06D8" w:rsidRPr="00846452">
        <w:t>the Chairman</w:t>
      </w:r>
      <w:r w:rsidR="009E494E" w:rsidRPr="00846452">
        <w:t>.</w:t>
      </w:r>
      <w:r w:rsidR="00294FF9" w:rsidRPr="00846452">
        <w:t xml:space="preserve">  </w:t>
      </w:r>
    </w:p>
    <w:p w:rsidR="00875517" w:rsidRPr="00846452" w:rsidRDefault="00875517">
      <w:pPr>
        <w:rPr>
          <w:b/>
        </w:rPr>
      </w:pPr>
    </w:p>
    <w:p w:rsidR="00B036D2" w:rsidRPr="00846452" w:rsidRDefault="00301C0E">
      <w:pPr>
        <w:rPr>
          <w:b/>
        </w:rPr>
      </w:pPr>
      <w:r w:rsidRPr="00846452">
        <w:rPr>
          <w:b/>
        </w:rPr>
        <w:t>2</w:t>
      </w:r>
      <w:r w:rsidR="002B08CB" w:rsidRPr="00846452">
        <w:rPr>
          <w:b/>
        </w:rPr>
        <w:t>18</w:t>
      </w:r>
      <w:r w:rsidR="00875517" w:rsidRPr="00846452">
        <w:rPr>
          <w:b/>
        </w:rPr>
        <w:t xml:space="preserve">-17 </w:t>
      </w:r>
      <w:r w:rsidR="002E6A3A" w:rsidRPr="00846452">
        <w:rPr>
          <w:b/>
        </w:rPr>
        <w:t>Open Forum</w:t>
      </w:r>
    </w:p>
    <w:p w:rsidR="007A5263" w:rsidRPr="00846452" w:rsidRDefault="007A5263">
      <w:pPr>
        <w:rPr>
          <w:b/>
        </w:rPr>
      </w:pPr>
    </w:p>
    <w:p w:rsidR="007A5263" w:rsidRPr="00846452" w:rsidRDefault="007A5263">
      <w:r w:rsidRPr="00846452">
        <w:t>There were no public representations.</w:t>
      </w:r>
    </w:p>
    <w:p w:rsidR="009D2183" w:rsidRPr="00846452" w:rsidRDefault="009D2183"/>
    <w:p w:rsidR="002D2A91" w:rsidRPr="00846452" w:rsidRDefault="002558D4" w:rsidP="00A70A34">
      <w:pPr>
        <w:rPr>
          <w:b/>
        </w:rPr>
      </w:pPr>
      <w:r w:rsidRPr="00846452">
        <w:rPr>
          <w:b/>
        </w:rPr>
        <w:t>Pl</w:t>
      </w:r>
      <w:r w:rsidR="00A8649E" w:rsidRPr="00846452">
        <w:rPr>
          <w:b/>
        </w:rPr>
        <w:t>anning Applications</w:t>
      </w:r>
      <w:r w:rsidR="002D2A91" w:rsidRPr="00846452">
        <w:rPr>
          <w:b/>
        </w:rPr>
        <w:t xml:space="preserve"> </w:t>
      </w:r>
    </w:p>
    <w:p w:rsidR="00846452" w:rsidRDefault="00846452" w:rsidP="0088086F">
      <w:pPr>
        <w:autoSpaceDN/>
        <w:textAlignment w:val="auto"/>
        <w:rPr>
          <w:rFonts w:ascii="Calibri" w:eastAsia="Calibri" w:hAnsi="Calibri" w:cs="Calibri"/>
        </w:rPr>
      </w:pP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B76963">
        <w:rPr>
          <w:rFonts w:ascii="Calibri" w:eastAsia="Calibri" w:hAnsi="Calibri" w:cs="Calibri"/>
          <w:b/>
        </w:rPr>
        <w:t>CH/17/03137/FUL</w:t>
      </w:r>
      <w:r w:rsidRPr="0088086F">
        <w:rPr>
          <w:rFonts w:ascii="Calibri" w:eastAsia="Calibri" w:hAnsi="Calibri" w:cs="Calibri"/>
        </w:rPr>
        <w:t xml:space="preserve"> - Case Officer: - Rhiannon Jones - </w:t>
      </w:r>
      <w:proofErr w:type="spellStart"/>
      <w:r w:rsidRPr="0088086F">
        <w:rPr>
          <w:rFonts w:ascii="Calibri" w:eastAsia="Calibri" w:hAnsi="Calibri" w:cs="Calibri"/>
        </w:rPr>
        <w:t>Lge</w:t>
      </w:r>
      <w:proofErr w:type="spellEnd"/>
      <w:r w:rsidRPr="0088086F">
        <w:rPr>
          <w:rFonts w:ascii="Calibri" w:eastAsia="Calibri" w:hAnsi="Calibri" w:cs="Calibri"/>
        </w:rPr>
        <w:t xml:space="preserve"> Scale Maj Dev - All Others </w:t>
      </w: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88086F">
        <w:rPr>
          <w:rFonts w:ascii="Calibri" w:eastAsia="Calibri" w:hAnsi="Calibri" w:cs="Calibri"/>
        </w:rPr>
        <w:t>Chichester Harbour Conservancy</w:t>
      </w: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88086F">
        <w:rPr>
          <w:rFonts w:ascii="Calibri" w:eastAsia="Calibri" w:hAnsi="Calibri" w:cs="Calibri"/>
        </w:rPr>
        <w:t xml:space="preserve">Public Footpath 224 West Shore Of The Chidham </w:t>
      </w:r>
      <w:proofErr w:type="gramStart"/>
      <w:r w:rsidRPr="0088086F">
        <w:rPr>
          <w:rFonts w:ascii="Calibri" w:eastAsia="Calibri" w:hAnsi="Calibri" w:cs="Calibri"/>
        </w:rPr>
        <w:t>Peninsula</w:t>
      </w:r>
      <w:r w:rsidR="00846452">
        <w:rPr>
          <w:rFonts w:ascii="Calibri" w:eastAsia="Calibri" w:hAnsi="Calibri" w:cs="Calibri"/>
        </w:rPr>
        <w:t>,</w:t>
      </w:r>
      <w:r w:rsidRPr="0088086F">
        <w:rPr>
          <w:rFonts w:ascii="Calibri" w:eastAsia="Calibri" w:hAnsi="Calibri" w:cs="Calibri"/>
        </w:rPr>
        <w:t xml:space="preserve">  Chidham</w:t>
      </w:r>
      <w:proofErr w:type="gramEnd"/>
      <w:r w:rsidRPr="0088086F">
        <w:rPr>
          <w:rFonts w:ascii="Calibri" w:eastAsia="Calibri" w:hAnsi="Calibri" w:cs="Calibri"/>
        </w:rPr>
        <w:t xml:space="preserve"> Point West Sussex</w:t>
      </w: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88086F">
        <w:rPr>
          <w:rFonts w:ascii="Calibri" w:eastAsia="Calibri" w:hAnsi="Calibri" w:cs="Calibri"/>
        </w:rPr>
        <w:t xml:space="preserve">Re-alignment of public footpath. </w:t>
      </w:r>
    </w:p>
    <w:p w:rsid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</w:p>
    <w:p w:rsidR="00846452" w:rsidRPr="0088086F" w:rsidRDefault="00846452" w:rsidP="0088086F">
      <w:pPr>
        <w:autoSpaceDN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Parish Council raises no objection to this planning application.</w:t>
      </w: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B76963">
        <w:rPr>
          <w:rFonts w:ascii="Calibri" w:eastAsia="Calibri" w:hAnsi="Calibri" w:cs="Calibri"/>
          <w:b/>
        </w:rPr>
        <w:t>CH/17/03240/DOM -</w:t>
      </w:r>
      <w:r w:rsidRPr="0088086F">
        <w:rPr>
          <w:rFonts w:ascii="Calibri" w:eastAsia="Calibri" w:hAnsi="Calibri" w:cs="Calibri"/>
        </w:rPr>
        <w:t xml:space="preserve"> Case Officer: - Paul Hunt - Other Dev - Householder Developments </w:t>
      </w: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88086F">
        <w:rPr>
          <w:rFonts w:ascii="Calibri" w:eastAsia="Calibri" w:hAnsi="Calibri" w:cs="Calibri"/>
        </w:rPr>
        <w:t>Mr &amp; Mrs Leader</w:t>
      </w: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88086F">
        <w:rPr>
          <w:rFonts w:ascii="Calibri" w:eastAsia="Calibri" w:hAnsi="Calibri" w:cs="Calibri"/>
        </w:rPr>
        <w:t>Beaconsfield</w:t>
      </w:r>
      <w:r w:rsidR="00846452">
        <w:rPr>
          <w:rFonts w:ascii="Calibri" w:eastAsia="Calibri" w:hAnsi="Calibri" w:cs="Calibri"/>
        </w:rPr>
        <w:t>,</w:t>
      </w:r>
      <w:r w:rsidRPr="0088086F">
        <w:rPr>
          <w:rFonts w:ascii="Calibri" w:eastAsia="Calibri" w:hAnsi="Calibri" w:cs="Calibri"/>
        </w:rPr>
        <w:t xml:space="preserve"> Hambrook Hill South Hambrook Chidham</w:t>
      </w:r>
    </w:p>
    <w:p w:rsidR="0088086F" w:rsidRPr="0088086F" w:rsidRDefault="0088086F" w:rsidP="0088086F">
      <w:pPr>
        <w:autoSpaceDN/>
        <w:textAlignment w:val="auto"/>
        <w:rPr>
          <w:rFonts w:ascii="Calibri" w:eastAsia="Calibri" w:hAnsi="Calibri" w:cs="Calibri"/>
        </w:rPr>
      </w:pPr>
      <w:r w:rsidRPr="0088086F">
        <w:rPr>
          <w:rFonts w:ascii="Calibri" w:eastAsia="Calibri" w:hAnsi="Calibri" w:cs="Calibri"/>
        </w:rPr>
        <w:t xml:space="preserve">Change use of garage to kitchen, demolition of existing conservatory, internal and external alterations. </w:t>
      </w:r>
    </w:p>
    <w:p w:rsidR="00301C0E" w:rsidRDefault="00301C0E" w:rsidP="00A70A34">
      <w:pPr>
        <w:rPr>
          <w:rFonts w:ascii="Calibri" w:eastAsia="Calibri" w:hAnsi="Calibri" w:cs="Calibri"/>
        </w:rPr>
      </w:pPr>
    </w:p>
    <w:p w:rsidR="00846452" w:rsidRPr="00846452" w:rsidRDefault="00846452" w:rsidP="00A70A34">
      <w:r>
        <w:t>The Parish Council raises no objection to this planning application.</w:t>
      </w:r>
    </w:p>
    <w:p w:rsidR="0088086F" w:rsidRDefault="0088086F" w:rsidP="00A70A34">
      <w:pPr>
        <w:rPr>
          <w:b/>
        </w:rPr>
      </w:pPr>
    </w:p>
    <w:p w:rsidR="00E81CBD" w:rsidRDefault="00C7162E" w:rsidP="00E81CBD">
      <w:pPr>
        <w:spacing w:before="240"/>
        <w:rPr>
          <w:b/>
        </w:rPr>
      </w:pPr>
      <w:r>
        <w:rPr>
          <w:b/>
        </w:rPr>
        <w:t>2</w:t>
      </w:r>
      <w:r w:rsidR="002B08CB">
        <w:rPr>
          <w:b/>
        </w:rPr>
        <w:t>19</w:t>
      </w:r>
      <w:r w:rsidR="00CE500A">
        <w:rPr>
          <w:b/>
        </w:rPr>
        <w:t>.</w:t>
      </w:r>
      <w:r w:rsidR="00690C0D">
        <w:rPr>
          <w:b/>
        </w:rPr>
        <w:t>17</w:t>
      </w:r>
      <w:r w:rsidR="00231CC3">
        <w:rPr>
          <w:b/>
        </w:rPr>
        <w:t xml:space="preserve"> </w:t>
      </w:r>
      <w:r w:rsidR="009E29D2">
        <w:rPr>
          <w:b/>
        </w:rPr>
        <w:t xml:space="preserve">Planning </w:t>
      </w:r>
      <w:r w:rsidR="000D1770">
        <w:rPr>
          <w:b/>
        </w:rPr>
        <w:t>Appeals</w:t>
      </w:r>
    </w:p>
    <w:p w:rsidR="007701DB" w:rsidRDefault="007701DB" w:rsidP="007701DB">
      <w:pPr>
        <w:rPr>
          <w:b/>
        </w:rPr>
      </w:pPr>
    </w:p>
    <w:p w:rsidR="007701DB" w:rsidRDefault="00690C0D" w:rsidP="007701DB">
      <w:pPr>
        <w:rPr>
          <w:sz w:val="24"/>
          <w:szCs w:val="24"/>
        </w:rPr>
      </w:pPr>
      <w:r>
        <w:rPr>
          <w:sz w:val="24"/>
          <w:szCs w:val="24"/>
        </w:rPr>
        <w:t>There were no planning appeals.</w:t>
      </w:r>
    </w:p>
    <w:p w:rsidR="00690C0D" w:rsidRPr="000C42A0" w:rsidRDefault="00690C0D" w:rsidP="007701DB"/>
    <w:p w:rsidR="00846452" w:rsidRDefault="00846452" w:rsidP="00FF6EC0">
      <w:pPr>
        <w:rPr>
          <w:b/>
        </w:rPr>
      </w:pPr>
    </w:p>
    <w:p w:rsidR="00E609D8" w:rsidRPr="000C42A0" w:rsidRDefault="00C7162E" w:rsidP="00FF6EC0">
      <w:pPr>
        <w:rPr>
          <w:b/>
        </w:rPr>
      </w:pPr>
      <w:r>
        <w:rPr>
          <w:b/>
        </w:rPr>
        <w:lastRenderedPageBreak/>
        <w:t>2</w:t>
      </w:r>
      <w:r w:rsidR="002B08CB">
        <w:rPr>
          <w:b/>
        </w:rPr>
        <w:t>20</w:t>
      </w:r>
      <w:r w:rsidR="00CE500A">
        <w:rPr>
          <w:b/>
        </w:rPr>
        <w:t>.</w:t>
      </w:r>
      <w:r w:rsidR="00690C0D">
        <w:rPr>
          <w:b/>
        </w:rPr>
        <w:t xml:space="preserve">17 </w:t>
      </w:r>
      <w:r w:rsidR="00F816EA" w:rsidRPr="000C42A0">
        <w:rPr>
          <w:b/>
        </w:rPr>
        <w:t>Planning Decisions</w:t>
      </w:r>
    </w:p>
    <w:p w:rsidR="00E609D8" w:rsidRPr="000C42A0" w:rsidRDefault="00E609D8" w:rsidP="00FF6EC0"/>
    <w:p w:rsidR="006A2AE0" w:rsidRDefault="00C7162E" w:rsidP="00FF6EC0">
      <w:r>
        <w:t>The</w:t>
      </w:r>
      <w:r w:rsidR="00EE67BD">
        <w:t xml:space="preserve"> outcome of the planning decisions was noted</w:t>
      </w:r>
      <w:r w:rsidR="00AE395F">
        <w:t>.</w:t>
      </w:r>
    </w:p>
    <w:p w:rsidR="00AE395F" w:rsidRDefault="00AE395F" w:rsidP="00FF6EC0"/>
    <w:p w:rsidR="006A2AE0" w:rsidRDefault="00C7162E" w:rsidP="00FF6EC0">
      <w:pPr>
        <w:rPr>
          <w:b/>
        </w:rPr>
      </w:pPr>
      <w:r>
        <w:rPr>
          <w:b/>
        </w:rPr>
        <w:t>2</w:t>
      </w:r>
      <w:r w:rsidR="002B08CB">
        <w:rPr>
          <w:b/>
        </w:rPr>
        <w:t>21</w:t>
      </w:r>
      <w:r w:rsidR="00AA6C04">
        <w:rPr>
          <w:b/>
        </w:rPr>
        <w:t>.</w:t>
      </w:r>
      <w:r w:rsidR="006A2AE0" w:rsidRPr="006A2AE0">
        <w:rPr>
          <w:b/>
        </w:rPr>
        <w:t>17 Chairman’s Report</w:t>
      </w:r>
    </w:p>
    <w:p w:rsidR="002B08CB" w:rsidRDefault="002B08CB" w:rsidP="00FF6EC0">
      <w:pPr>
        <w:rPr>
          <w:b/>
        </w:rPr>
      </w:pPr>
    </w:p>
    <w:p w:rsidR="002B08CB" w:rsidRPr="002B08CB" w:rsidRDefault="002B08CB" w:rsidP="00FF6EC0">
      <w:r>
        <w:t>There were no</w:t>
      </w:r>
      <w:r w:rsidR="00EE67BD">
        <w:t xml:space="preserve"> further</w:t>
      </w:r>
      <w:r>
        <w:t xml:space="preserve"> matters to report.</w:t>
      </w:r>
    </w:p>
    <w:p w:rsidR="00D52D1E" w:rsidRDefault="00D52D1E" w:rsidP="00FF6EC0">
      <w:pPr>
        <w:rPr>
          <w:b/>
        </w:rPr>
      </w:pPr>
    </w:p>
    <w:p w:rsidR="00A53DD6" w:rsidRDefault="00A53DD6" w:rsidP="00FF6EC0">
      <w:pPr>
        <w:rPr>
          <w:b/>
        </w:rPr>
      </w:pPr>
    </w:p>
    <w:p w:rsidR="009E29D2" w:rsidRDefault="00C7162E" w:rsidP="00FF6EC0">
      <w:pPr>
        <w:rPr>
          <w:b/>
        </w:rPr>
      </w:pPr>
      <w:r>
        <w:rPr>
          <w:b/>
        </w:rPr>
        <w:t>2</w:t>
      </w:r>
      <w:r w:rsidR="002B08CB">
        <w:rPr>
          <w:b/>
        </w:rPr>
        <w:t>22</w:t>
      </w:r>
      <w:r w:rsidR="004B3540">
        <w:rPr>
          <w:b/>
        </w:rPr>
        <w:t xml:space="preserve">.17 </w:t>
      </w:r>
      <w:r w:rsidR="00F816EA">
        <w:rPr>
          <w:b/>
        </w:rPr>
        <w:t>Date of Next Meeting</w:t>
      </w:r>
    </w:p>
    <w:p w:rsidR="00F816EA" w:rsidRDefault="00F816EA" w:rsidP="00FF6EC0">
      <w:pPr>
        <w:rPr>
          <w:b/>
        </w:rPr>
      </w:pPr>
    </w:p>
    <w:p w:rsidR="009E29D2" w:rsidRDefault="0090041F" w:rsidP="00FF6EC0">
      <w:r>
        <w:t>It was noted that the next</w:t>
      </w:r>
      <w:r w:rsidR="008B3F1A">
        <w:t xml:space="preserve"> Planning Com</w:t>
      </w:r>
      <w:r>
        <w:t>mittee meeting would be</w:t>
      </w:r>
      <w:r w:rsidR="00C7162E">
        <w:t xml:space="preserve"> on Tuesday </w:t>
      </w:r>
      <w:r w:rsidR="002B08CB">
        <w:t>1</w:t>
      </w:r>
      <w:r w:rsidR="00F61033">
        <w:t>2</w:t>
      </w:r>
      <w:bookmarkStart w:id="0" w:name="_GoBack"/>
      <w:bookmarkEnd w:id="0"/>
      <w:r w:rsidR="002B08CB" w:rsidRPr="002B08CB">
        <w:rPr>
          <w:vertAlign w:val="superscript"/>
        </w:rPr>
        <w:t>th</w:t>
      </w:r>
      <w:r w:rsidR="002B08CB">
        <w:t xml:space="preserve"> Decembe</w:t>
      </w:r>
      <w:r w:rsidR="00C7162E">
        <w:t>r 2017</w:t>
      </w:r>
      <w:r w:rsidR="00A53DD6">
        <w:t xml:space="preserve"> </w:t>
      </w:r>
      <w:r w:rsidR="00256F57">
        <w:t>at 7.0</w:t>
      </w:r>
      <w:r w:rsidR="00936B1E">
        <w:t>0</w:t>
      </w:r>
      <w:r w:rsidR="008B3F1A">
        <w:t>pm in</w:t>
      </w:r>
      <w:r w:rsidR="008F5D63">
        <w:t xml:space="preserve"> Chidham</w:t>
      </w:r>
      <w:r w:rsidR="009E29D2">
        <w:t xml:space="preserve"> Village Hall.</w:t>
      </w:r>
      <w:r w:rsidR="0023492B">
        <w:t xml:space="preserve"> </w:t>
      </w:r>
    </w:p>
    <w:p w:rsidR="00256F57" w:rsidRDefault="00256F57" w:rsidP="00FF6EC0"/>
    <w:p w:rsidR="00256F57" w:rsidRDefault="00256F57" w:rsidP="00FF6EC0"/>
    <w:p w:rsidR="00256F57" w:rsidRDefault="00256F57" w:rsidP="00FF6EC0"/>
    <w:p w:rsidR="00256F57" w:rsidRDefault="00256F57" w:rsidP="00FF6EC0">
      <w:r>
        <w:t>--------------------------------------------                                                         -------------------------------------</w:t>
      </w:r>
    </w:p>
    <w:p w:rsidR="009B4AD0" w:rsidRPr="003503D2" w:rsidRDefault="00256F57">
      <w:r>
        <w:t>(</w:t>
      </w:r>
      <w:proofErr w:type="gramStart"/>
      <w:r>
        <w:t xml:space="preserve">Chairman)   </w:t>
      </w:r>
      <w:proofErr w:type="gramEnd"/>
      <w:r>
        <w:t xml:space="preserve">                                                                                              </w:t>
      </w:r>
      <w:r w:rsidR="003503D2">
        <w:t>(Date</w:t>
      </w:r>
    </w:p>
    <w:sectPr w:rsidR="009B4AD0" w:rsidRPr="00350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84" w:rsidRDefault="00065D84" w:rsidP="00DD3D37">
      <w:r>
        <w:separator/>
      </w:r>
    </w:p>
  </w:endnote>
  <w:endnote w:type="continuationSeparator" w:id="0">
    <w:p w:rsidR="00065D84" w:rsidRDefault="00065D84" w:rsidP="00DD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B" w:rsidRDefault="00BE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B" w:rsidRDefault="00BE5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B" w:rsidRDefault="00BE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84" w:rsidRDefault="00065D84" w:rsidP="00DD3D37">
      <w:r>
        <w:separator/>
      </w:r>
    </w:p>
  </w:footnote>
  <w:footnote w:type="continuationSeparator" w:id="0">
    <w:p w:rsidR="00065D84" w:rsidRDefault="00065D84" w:rsidP="00DD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B" w:rsidRDefault="00BE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B" w:rsidRDefault="00BE5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AB" w:rsidRDefault="00BE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736"/>
    <w:multiLevelType w:val="hybridMultilevel"/>
    <w:tmpl w:val="03C61544"/>
    <w:lvl w:ilvl="0" w:tplc="824AE89A">
      <w:start w:val="53"/>
      <w:numFmt w:val="decimalZero"/>
      <w:lvlText w:val="%1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A01"/>
    <w:multiLevelType w:val="hybridMultilevel"/>
    <w:tmpl w:val="9C12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B54"/>
    <w:multiLevelType w:val="hybridMultilevel"/>
    <w:tmpl w:val="0854CCE4"/>
    <w:lvl w:ilvl="0" w:tplc="DB640B4E">
      <w:start w:val="54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FC5"/>
    <w:multiLevelType w:val="hybridMultilevel"/>
    <w:tmpl w:val="7854D148"/>
    <w:lvl w:ilvl="0" w:tplc="C7826524">
      <w:start w:val="5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7016"/>
    <w:multiLevelType w:val="hybridMultilevel"/>
    <w:tmpl w:val="008AFF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2B05"/>
    <w:multiLevelType w:val="hybridMultilevel"/>
    <w:tmpl w:val="F49A5C9E"/>
    <w:lvl w:ilvl="0" w:tplc="44D61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87129"/>
    <w:multiLevelType w:val="hybridMultilevel"/>
    <w:tmpl w:val="826CED0A"/>
    <w:lvl w:ilvl="0" w:tplc="BE58A662">
      <w:start w:val="5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7639"/>
    <w:multiLevelType w:val="hybridMultilevel"/>
    <w:tmpl w:val="645C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DB1"/>
    <w:multiLevelType w:val="hybridMultilevel"/>
    <w:tmpl w:val="11B832D8"/>
    <w:lvl w:ilvl="0" w:tplc="62FA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62BCD"/>
    <w:multiLevelType w:val="hybridMultilevel"/>
    <w:tmpl w:val="0038A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D492A"/>
    <w:multiLevelType w:val="hybridMultilevel"/>
    <w:tmpl w:val="7F9CF7A8"/>
    <w:lvl w:ilvl="0" w:tplc="8CDEAEF6">
      <w:start w:val="53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00FC"/>
    <w:multiLevelType w:val="hybridMultilevel"/>
    <w:tmpl w:val="E5A2163C"/>
    <w:lvl w:ilvl="0" w:tplc="F9CA6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E2"/>
    <w:rsid w:val="00016A68"/>
    <w:rsid w:val="000202F1"/>
    <w:rsid w:val="000378DE"/>
    <w:rsid w:val="000412B6"/>
    <w:rsid w:val="00044F7E"/>
    <w:rsid w:val="00046AE7"/>
    <w:rsid w:val="0005006B"/>
    <w:rsid w:val="00052515"/>
    <w:rsid w:val="00053E93"/>
    <w:rsid w:val="00053EC4"/>
    <w:rsid w:val="00055105"/>
    <w:rsid w:val="00057A6B"/>
    <w:rsid w:val="00060367"/>
    <w:rsid w:val="00065D84"/>
    <w:rsid w:val="00071497"/>
    <w:rsid w:val="00072DB4"/>
    <w:rsid w:val="0007344B"/>
    <w:rsid w:val="000734C5"/>
    <w:rsid w:val="00075EA5"/>
    <w:rsid w:val="00083ABC"/>
    <w:rsid w:val="000907B6"/>
    <w:rsid w:val="00091F59"/>
    <w:rsid w:val="000A1229"/>
    <w:rsid w:val="000A6D5F"/>
    <w:rsid w:val="000B341A"/>
    <w:rsid w:val="000B4288"/>
    <w:rsid w:val="000C42A0"/>
    <w:rsid w:val="000D0761"/>
    <w:rsid w:val="000D1770"/>
    <w:rsid w:val="000D23D5"/>
    <w:rsid w:val="000D5542"/>
    <w:rsid w:val="000D63E3"/>
    <w:rsid w:val="000D65B2"/>
    <w:rsid w:val="000D6A52"/>
    <w:rsid w:val="000E7CFB"/>
    <w:rsid w:val="000F1CF1"/>
    <w:rsid w:val="00121D1D"/>
    <w:rsid w:val="001225DA"/>
    <w:rsid w:val="0013058B"/>
    <w:rsid w:val="001335F3"/>
    <w:rsid w:val="00135A31"/>
    <w:rsid w:val="00143E83"/>
    <w:rsid w:val="00144066"/>
    <w:rsid w:val="00150A20"/>
    <w:rsid w:val="00156134"/>
    <w:rsid w:val="00156E66"/>
    <w:rsid w:val="00165630"/>
    <w:rsid w:val="00185D9A"/>
    <w:rsid w:val="001905DC"/>
    <w:rsid w:val="001B5857"/>
    <w:rsid w:val="001B6416"/>
    <w:rsid w:val="001B68E7"/>
    <w:rsid w:val="001B7C64"/>
    <w:rsid w:val="001C2003"/>
    <w:rsid w:val="001C3801"/>
    <w:rsid w:val="001C6057"/>
    <w:rsid w:val="001D7EE0"/>
    <w:rsid w:val="001F2C31"/>
    <w:rsid w:val="0020189A"/>
    <w:rsid w:val="00212546"/>
    <w:rsid w:val="00221B26"/>
    <w:rsid w:val="00226248"/>
    <w:rsid w:val="00230A53"/>
    <w:rsid w:val="00231CC3"/>
    <w:rsid w:val="002339A7"/>
    <w:rsid w:val="00233E23"/>
    <w:rsid w:val="0023492B"/>
    <w:rsid w:val="002416A4"/>
    <w:rsid w:val="00247FB2"/>
    <w:rsid w:val="00254D59"/>
    <w:rsid w:val="002558D4"/>
    <w:rsid w:val="00256F57"/>
    <w:rsid w:val="00260B25"/>
    <w:rsid w:val="00274575"/>
    <w:rsid w:val="00275977"/>
    <w:rsid w:val="00280EDB"/>
    <w:rsid w:val="00281649"/>
    <w:rsid w:val="0028559D"/>
    <w:rsid w:val="00286E91"/>
    <w:rsid w:val="002872C2"/>
    <w:rsid w:val="00287FBF"/>
    <w:rsid w:val="00290F91"/>
    <w:rsid w:val="00294FF9"/>
    <w:rsid w:val="002953A9"/>
    <w:rsid w:val="00295F53"/>
    <w:rsid w:val="002B08CB"/>
    <w:rsid w:val="002B6981"/>
    <w:rsid w:val="002B71D8"/>
    <w:rsid w:val="002D2A91"/>
    <w:rsid w:val="002D315E"/>
    <w:rsid w:val="002D35E6"/>
    <w:rsid w:val="002D5D07"/>
    <w:rsid w:val="002D5EA0"/>
    <w:rsid w:val="002E20E0"/>
    <w:rsid w:val="002E25AE"/>
    <w:rsid w:val="002E343B"/>
    <w:rsid w:val="002E6A3A"/>
    <w:rsid w:val="002F2BF6"/>
    <w:rsid w:val="002F7ECE"/>
    <w:rsid w:val="002F7FA2"/>
    <w:rsid w:val="00301C0E"/>
    <w:rsid w:val="00311CAF"/>
    <w:rsid w:val="0032286D"/>
    <w:rsid w:val="00324528"/>
    <w:rsid w:val="00333E0A"/>
    <w:rsid w:val="00344280"/>
    <w:rsid w:val="003503D2"/>
    <w:rsid w:val="00354711"/>
    <w:rsid w:val="00367A07"/>
    <w:rsid w:val="003702A3"/>
    <w:rsid w:val="00381335"/>
    <w:rsid w:val="00391AB0"/>
    <w:rsid w:val="003933C5"/>
    <w:rsid w:val="003B1036"/>
    <w:rsid w:val="003B31F2"/>
    <w:rsid w:val="003D12E7"/>
    <w:rsid w:val="003D7FA2"/>
    <w:rsid w:val="003E0F95"/>
    <w:rsid w:val="003E2E67"/>
    <w:rsid w:val="003E3FF3"/>
    <w:rsid w:val="003E58B8"/>
    <w:rsid w:val="003F4DA8"/>
    <w:rsid w:val="003F572B"/>
    <w:rsid w:val="00404324"/>
    <w:rsid w:val="00414EA7"/>
    <w:rsid w:val="00415A0B"/>
    <w:rsid w:val="00416C2D"/>
    <w:rsid w:val="00424159"/>
    <w:rsid w:val="00441FE0"/>
    <w:rsid w:val="00444316"/>
    <w:rsid w:val="00445962"/>
    <w:rsid w:val="004508B8"/>
    <w:rsid w:val="0045124D"/>
    <w:rsid w:val="00452272"/>
    <w:rsid w:val="00453A5C"/>
    <w:rsid w:val="00456789"/>
    <w:rsid w:val="0046465E"/>
    <w:rsid w:val="00467C47"/>
    <w:rsid w:val="00473685"/>
    <w:rsid w:val="00475086"/>
    <w:rsid w:val="004751DB"/>
    <w:rsid w:val="00480A60"/>
    <w:rsid w:val="004872B9"/>
    <w:rsid w:val="00491469"/>
    <w:rsid w:val="0049224B"/>
    <w:rsid w:val="00494566"/>
    <w:rsid w:val="00497EC7"/>
    <w:rsid w:val="004B28E4"/>
    <w:rsid w:val="004B3540"/>
    <w:rsid w:val="004D382E"/>
    <w:rsid w:val="004D549D"/>
    <w:rsid w:val="004D650A"/>
    <w:rsid w:val="004E1AED"/>
    <w:rsid w:val="004E2E02"/>
    <w:rsid w:val="004F1DA8"/>
    <w:rsid w:val="00512A12"/>
    <w:rsid w:val="0051376D"/>
    <w:rsid w:val="00515795"/>
    <w:rsid w:val="00516744"/>
    <w:rsid w:val="00522908"/>
    <w:rsid w:val="00524172"/>
    <w:rsid w:val="00532C11"/>
    <w:rsid w:val="00541C3A"/>
    <w:rsid w:val="00552A31"/>
    <w:rsid w:val="00561B2E"/>
    <w:rsid w:val="0057751C"/>
    <w:rsid w:val="005847AC"/>
    <w:rsid w:val="005946A3"/>
    <w:rsid w:val="005A7662"/>
    <w:rsid w:val="005B06D8"/>
    <w:rsid w:val="005B7930"/>
    <w:rsid w:val="005C001C"/>
    <w:rsid w:val="005C685E"/>
    <w:rsid w:val="005D0331"/>
    <w:rsid w:val="005F48D1"/>
    <w:rsid w:val="006142C9"/>
    <w:rsid w:val="006145E1"/>
    <w:rsid w:val="00614CBD"/>
    <w:rsid w:val="00620945"/>
    <w:rsid w:val="006239AC"/>
    <w:rsid w:val="00634F09"/>
    <w:rsid w:val="00651DD6"/>
    <w:rsid w:val="006521FC"/>
    <w:rsid w:val="00656DA6"/>
    <w:rsid w:val="0066270B"/>
    <w:rsid w:val="00665FD5"/>
    <w:rsid w:val="00666E53"/>
    <w:rsid w:val="006731FD"/>
    <w:rsid w:val="00690C0D"/>
    <w:rsid w:val="006A2AE0"/>
    <w:rsid w:val="006A421E"/>
    <w:rsid w:val="006B6F30"/>
    <w:rsid w:val="006C21A0"/>
    <w:rsid w:val="006C4975"/>
    <w:rsid w:val="006C5C2A"/>
    <w:rsid w:val="006C7055"/>
    <w:rsid w:val="006D04AC"/>
    <w:rsid w:val="006E264D"/>
    <w:rsid w:val="006E26D2"/>
    <w:rsid w:val="006F244A"/>
    <w:rsid w:val="006F6DA6"/>
    <w:rsid w:val="0070293F"/>
    <w:rsid w:val="007040DC"/>
    <w:rsid w:val="00706B7A"/>
    <w:rsid w:val="007130FA"/>
    <w:rsid w:val="00723523"/>
    <w:rsid w:val="0072712F"/>
    <w:rsid w:val="00734044"/>
    <w:rsid w:val="007354C2"/>
    <w:rsid w:val="00740833"/>
    <w:rsid w:val="00741831"/>
    <w:rsid w:val="00766A98"/>
    <w:rsid w:val="0076799F"/>
    <w:rsid w:val="007701DB"/>
    <w:rsid w:val="00772043"/>
    <w:rsid w:val="007723C3"/>
    <w:rsid w:val="0077677B"/>
    <w:rsid w:val="00776F0B"/>
    <w:rsid w:val="00784CB8"/>
    <w:rsid w:val="00787269"/>
    <w:rsid w:val="0079259B"/>
    <w:rsid w:val="0079476C"/>
    <w:rsid w:val="00794C59"/>
    <w:rsid w:val="00795171"/>
    <w:rsid w:val="00796B32"/>
    <w:rsid w:val="007A013E"/>
    <w:rsid w:val="007A2130"/>
    <w:rsid w:val="007A2FCD"/>
    <w:rsid w:val="007A5263"/>
    <w:rsid w:val="007B4102"/>
    <w:rsid w:val="007B6E13"/>
    <w:rsid w:val="007C3431"/>
    <w:rsid w:val="007C69A8"/>
    <w:rsid w:val="007D5A33"/>
    <w:rsid w:val="007E6752"/>
    <w:rsid w:val="007E76DE"/>
    <w:rsid w:val="007F0F0F"/>
    <w:rsid w:val="007F4702"/>
    <w:rsid w:val="007F4DAF"/>
    <w:rsid w:val="0081655C"/>
    <w:rsid w:val="00821571"/>
    <w:rsid w:val="00825FC3"/>
    <w:rsid w:val="00826BE6"/>
    <w:rsid w:val="0083309A"/>
    <w:rsid w:val="008356E3"/>
    <w:rsid w:val="0084433A"/>
    <w:rsid w:val="00846452"/>
    <w:rsid w:val="00850F8D"/>
    <w:rsid w:val="00852F59"/>
    <w:rsid w:val="00854BC5"/>
    <w:rsid w:val="008559CE"/>
    <w:rsid w:val="00866CF2"/>
    <w:rsid w:val="008700E8"/>
    <w:rsid w:val="00873AE1"/>
    <w:rsid w:val="00875517"/>
    <w:rsid w:val="0088086F"/>
    <w:rsid w:val="008845EC"/>
    <w:rsid w:val="00894691"/>
    <w:rsid w:val="008A672B"/>
    <w:rsid w:val="008B3F1A"/>
    <w:rsid w:val="008B4240"/>
    <w:rsid w:val="008C0053"/>
    <w:rsid w:val="008E247E"/>
    <w:rsid w:val="008E4394"/>
    <w:rsid w:val="008E4BD2"/>
    <w:rsid w:val="008F2241"/>
    <w:rsid w:val="008F35B9"/>
    <w:rsid w:val="008F5D63"/>
    <w:rsid w:val="0090041F"/>
    <w:rsid w:val="0090555A"/>
    <w:rsid w:val="009169CF"/>
    <w:rsid w:val="00920981"/>
    <w:rsid w:val="00923A42"/>
    <w:rsid w:val="009257D5"/>
    <w:rsid w:val="00936B1E"/>
    <w:rsid w:val="00944FCB"/>
    <w:rsid w:val="009467B6"/>
    <w:rsid w:val="00947852"/>
    <w:rsid w:val="0095279F"/>
    <w:rsid w:val="00953235"/>
    <w:rsid w:val="0096251B"/>
    <w:rsid w:val="00970FEB"/>
    <w:rsid w:val="00973654"/>
    <w:rsid w:val="009A64F6"/>
    <w:rsid w:val="009B4AD0"/>
    <w:rsid w:val="009C01D1"/>
    <w:rsid w:val="009C16F8"/>
    <w:rsid w:val="009C2640"/>
    <w:rsid w:val="009C55AC"/>
    <w:rsid w:val="009D1D4C"/>
    <w:rsid w:val="009D2183"/>
    <w:rsid w:val="009D78A2"/>
    <w:rsid w:val="009E180A"/>
    <w:rsid w:val="009E29D2"/>
    <w:rsid w:val="009E494E"/>
    <w:rsid w:val="009E6466"/>
    <w:rsid w:val="009F2E29"/>
    <w:rsid w:val="009F4726"/>
    <w:rsid w:val="009F5D02"/>
    <w:rsid w:val="00A009AD"/>
    <w:rsid w:val="00A0361A"/>
    <w:rsid w:val="00A3060A"/>
    <w:rsid w:val="00A31BA8"/>
    <w:rsid w:val="00A4481D"/>
    <w:rsid w:val="00A46076"/>
    <w:rsid w:val="00A51260"/>
    <w:rsid w:val="00A5272D"/>
    <w:rsid w:val="00A53DD6"/>
    <w:rsid w:val="00A613C7"/>
    <w:rsid w:val="00A64663"/>
    <w:rsid w:val="00A677ED"/>
    <w:rsid w:val="00A70A34"/>
    <w:rsid w:val="00A71AAB"/>
    <w:rsid w:val="00A850A1"/>
    <w:rsid w:val="00A86008"/>
    <w:rsid w:val="00A8649E"/>
    <w:rsid w:val="00A91944"/>
    <w:rsid w:val="00AA0617"/>
    <w:rsid w:val="00AA6C04"/>
    <w:rsid w:val="00AD61CB"/>
    <w:rsid w:val="00AE0222"/>
    <w:rsid w:val="00AE395F"/>
    <w:rsid w:val="00AE6BB6"/>
    <w:rsid w:val="00AF0527"/>
    <w:rsid w:val="00B017DD"/>
    <w:rsid w:val="00B036D2"/>
    <w:rsid w:val="00B04FFF"/>
    <w:rsid w:val="00B051A9"/>
    <w:rsid w:val="00B05BB2"/>
    <w:rsid w:val="00B11CD8"/>
    <w:rsid w:val="00B124AB"/>
    <w:rsid w:val="00B174A4"/>
    <w:rsid w:val="00B234F7"/>
    <w:rsid w:val="00B24621"/>
    <w:rsid w:val="00B24C31"/>
    <w:rsid w:val="00B30136"/>
    <w:rsid w:val="00B31D55"/>
    <w:rsid w:val="00B40348"/>
    <w:rsid w:val="00B4166C"/>
    <w:rsid w:val="00B4453D"/>
    <w:rsid w:val="00B47421"/>
    <w:rsid w:val="00B60C41"/>
    <w:rsid w:val="00B76963"/>
    <w:rsid w:val="00B775B2"/>
    <w:rsid w:val="00B77F48"/>
    <w:rsid w:val="00B77FAA"/>
    <w:rsid w:val="00B81300"/>
    <w:rsid w:val="00B90B14"/>
    <w:rsid w:val="00B937B8"/>
    <w:rsid w:val="00BB45D5"/>
    <w:rsid w:val="00BC23B5"/>
    <w:rsid w:val="00BC6F33"/>
    <w:rsid w:val="00BC7536"/>
    <w:rsid w:val="00BE04A4"/>
    <w:rsid w:val="00BE52AB"/>
    <w:rsid w:val="00BF0C84"/>
    <w:rsid w:val="00BF2762"/>
    <w:rsid w:val="00BF28A7"/>
    <w:rsid w:val="00BF7693"/>
    <w:rsid w:val="00BF7C26"/>
    <w:rsid w:val="00C04108"/>
    <w:rsid w:val="00C147FC"/>
    <w:rsid w:val="00C15BD8"/>
    <w:rsid w:val="00C213EE"/>
    <w:rsid w:val="00C255D7"/>
    <w:rsid w:val="00C26AE8"/>
    <w:rsid w:val="00C33D35"/>
    <w:rsid w:val="00C417DB"/>
    <w:rsid w:val="00C456E8"/>
    <w:rsid w:val="00C50D78"/>
    <w:rsid w:val="00C51A07"/>
    <w:rsid w:val="00C55B8C"/>
    <w:rsid w:val="00C56DFA"/>
    <w:rsid w:val="00C60919"/>
    <w:rsid w:val="00C6096B"/>
    <w:rsid w:val="00C7162E"/>
    <w:rsid w:val="00C74ED5"/>
    <w:rsid w:val="00C816D7"/>
    <w:rsid w:val="00C9073C"/>
    <w:rsid w:val="00C94F14"/>
    <w:rsid w:val="00CA20CE"/>
    <w:rsid w:val="00CB3411"/>
    <w:rsid w:val="00CD0F87"/>
    <w:rsid w:val="00CD3E71"/>
    <w:rsid w:val="00CE500A"/>
    <w:rsid w:val="00CF085A"/>
    <w:rsid w:val="00CF224D"/>
    <w:rsid w:val="00CF3EA7"/>
    <w:rsid w:val="00CF3F65"/>
    <w:rsid w:val="00CF465E"/>
    <w:rsid w:val="00CF6B3B"/>
    <w:rsid w:val="00D00306"/>
    <w:rsid w:val="00D241B6"/>
    <w:rsid w:val="00D252D1"/>
    <w:rsid w:val="00D3325C"/>
    <w:rsid w:val="00D37399"/>
    <w:rsid w:val="00D449A4"/>
    <w:rsid w:val="00D5096E"/>
    <w:rsid w:val="00D52D1E"/>
    <w:rsid w:val="00D62632"/>
    <w:rsid w:val="00D64E3C"/>
    <w:rsid w:val="00D66B1D"/>
    <w:rsid w:val="00D82689"/>
    <w:rsid w:val="00D85C4E"/>
    <w:rsid w:val="00D87DFB"/>
    <w:rsid w:val="00D90B40"/>
    <w:rsid w:val="00D968E0"/>
    <w:rsid w:val="00DA152F"/>
    <w:rsid w:val="00DA22CA"/>
    <w:rsid w:val="00DA392A"/>
    <w:rsid w:val="00DA61A7"/>
    <w:rsid w:val="00DB06C6"/>
    <w:rsid w:val="00DB67CD"/>
    <w:rsid w:val="00DC1D73"/>
    <w:rsid w:val="00DC2D94"/>
    <w:rsid w:val="00DD3D37"/>
    <w:rsid w:val="00DD7F24"/>
    <w:rsid w:val="00DE551E"/>
    <w:rsid w:val="00DF0D2D"/>
    <w:rsid w:val="00E04ED9"/>
    <w:rsid w:val="00E17632"/>
    <w:rsid w:val="00E23D55"/>
    <w:rsid w:val="00E33DF9"/>
    <w:rsid w:val="00E53CE8"/>
    <w:rsid w:val="00E609D8"/>
    <w:rsid w:val="00E643C5"/>
    <w:rsid w:val="00E65C30"/>
    <w:rsid w:val="00E66BA6"/>
    <w:rsid w:val="00E73F29"/>
    <w:rsid w:val="00E77A5F"/>
    <w:rsid w:val="00E81CBD"/>
    <w:rsid w:val="00E861FC"/>
    <w:rsid w:val="00E90237"/>
    <w:rsid w:val="00E96FA6"/>
    <w:rsid w:val="00EA023C"/>
    <w:rsid w:val="00EA40BE"/>
    <w:rsid w:val="00EB0CD6"/>
    <w:rsid w:val="00EB64F2"/>
    <w:rsid w:val="00EC32E5"/>
    <w:rsid w:val="00EE67BD"/>
    <w:rsid w:val="00EF4615"/>
    <w:rsid w:val="00F01F48"/>
    <w:rsid w:val="00F072D9"/>
    <w:rsid w:val="00F255E0"/>
    <w:rsid w:val="00F26734"/>
    <w:rsid w:val="00F31DB6"/>
    <w:rsid w:val="00F341F4"/>
    <w:rsid w:val="00F5673C"/>
    <w:rsid w:val="00F61033"/>
    <w:rsid w:val="00F64DBD"/>
    <w:rsid w:val="00F726F7"/>
    <w:rsid w:val="00F74138"/>
    <w:rsid w:val="00F774B4"/>
    <w:rsid w:val="00F77EAD"/>
    <w:rsid w:val="00F77F19"/>
    <w:rsid w:val="00F816EA"/>
    <w:rsid w:val="00F826EA"/>
    <w:rsid w:val="00F84B54"/>
    <w:rsid w:val="00F84BCF"/>
    <w:rsid w:val="00F90526"/>
    <w:rsid w:val="00F936FC"/>
    <w:rsid w:val="00F94755"/>
    <w:rsid w:val="00F950AB"/>
    <w:rsid w:val="00F95AF7"/>
    <w:rsid w:val="00F97700"/>
    <w:rsid w:val="00FA7A2D"/>
    <w:rsid w:val="00FB3D7B"/>
    <w:rsid w:val="00FC15E2"/>
    <w:rsid w:val="00FD390C"/>
    <w:rsid w:val="00FD60EA"/>
    <w:rsid w:val="00FE229D"/>
    <w:rsid w:val="00FF09CA"/>
    <w:rsid w:val="00FF6BA8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BB0B4"/>
  <w15:docId w15:val="{0D33FC79-9330-4D68-A731-0B357EAC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D37"/>
  </w:style>
  <w:style w:type="paragraph" w:styleId="Footer">
    <w:name w:val="footer"/>
    <w:basedOn w:val="Normal"/>
    <w:link w:val="FooterChar"/>
    <w:uiPriority w:val="99"/>
    <w:unhideWhenUsed/>
    <w:rsid w:val="00DD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37"/>
  </w:style>
  <w:style w:type="character" w:styleId="Hyperlink">
    <w:name w:val="Hyperlink"/>
    <w:basedOn w:val="DefaultParagraphFont"/>
    <w:uiPriority w:val="99"/>
    <w:unhideWhenUsed/>
    <w:rsid w:val="001B7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E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5673C"/>
    <w:pPr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</dc:creator>
  <cp:lastModifiedBy>Chidham &amp; Hambrook</cp:lastModifiedBy>
  <cp:revision>5</cp:revision>
  <cp:lastPrinted>2017-11-16T13:05:00Z</cp:lastPrinted>
  <dcterms:created xsi:type="dcterms:W3CDTF">2017-12-07T11:14:00Z</dcterms:created>
  <dcterms:modified xsi:type="dcterms:W3CDTF">2017-12-07T12:35:00Z</dcterms:modified>
</cp:coreProperties>
</file>